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BCAB" w14:textId="4D538632" w:rsidR="00242D21" w:rsidRPr="0026461E" w:rsidRDefault="00A03D24" w:rsidP="00242D21">
      <w:pPr>
        <w:rPr>
          <w:color w:val="000000"/>
          <w:sz w:val="20"/>
          <w:szCs w:val="20"/>
        </w:rPr>
      </w:pPr>
      <w:r w:rsidRPr="0026461E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26461E" w:rsidRPr="0026461E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369"/>
        <w:gridCol w:w="4369"/>
      </w:tblGrid>
      <w:tr w:rsidR="00242D21" w:rsidRPr="0026461E" w14:paraId="56365F3E" w14:textId="77777777" w:rsidTr="006923C1">
        <w:tc>
          <w:tcPr>
            <w:tcW w:w="1718" w:type="dxa"/>
            <w:shd w:val="clear" w:color="auto" w:fill="auto"/>
            <w:vAlign w:val="center"/>
          </w:tcPr>
          <w:p w14:paraId="10FDD626" w14:textId="77777777" w:rsidR="00242D21" w:rsidRPr="0026461E" w:rsidRDefault="00242D21" w:rsidP="002D2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750D242D" w14:textId="77777777" w:rsidR="00242D21" w:rsidRPr="0026461E" w:rsidRDefault="00242D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431D147" w14:textId="77777777" w:rsidR="00242D21" w:rsidRPr="0026461E" w:rsidRDefault="004E16D0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26461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661E21" w:rsidRPr="0026461E" w14:paraId="4D6B8AD0" w14:textId="77777777" w:rsidTr="006923C1">
        <w:tc>
          <w:tcPr>
            <w:tcW w:w="1718" w:type="dxa"/>
            <w:shd w:val="clear" w:color="auto" w:fill="auto"/>
            <w:vAlign w:val="center"/>
          </w:tcPr>
          <w:p w14:paraId="7EF0AE2D" w14:textId="77777777" w:rsidR="00661E21" w:rsidRPr="0026461E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25700B0" w14:textId="77777777" w:rsidR="00661E21" w:rsidRPr="0026461E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B2740C" w:rsidRPr="0026461E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EC24206" w14:textId="0159B7E7" w:rsidR="00661E21" w:rsidRPr="0026461E" w:rsidRDefault="00661E21" w:rsidP="00B33B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1E21" w:rsidRPr="0026461E" w14:paraId="186D2D51" w14:textId="77777777" w:rsidTr="006923C1">
        <w:tc>
          <w:tcPr>
            <w:tcW w:w="1718" w:type="dxa"/>
            <w:shd w:val="clear" w:color="auto" w:fill="auto"/>
            <w:vAlign w:val="center"/>
          </w:tcPr>
          <w:p w14:paraId="31B934F7" w14:textId="77777777" w:rsidR="00661E21" w:rsidRPr="0026461E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931B4AF" w14:textId="77777777" w:rsidR="00661E21" w:rsidRPr="0026461E" w:rsidRDefault="0063726E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オメガ-3脂肪酸エチル粒状カプセル2g「MJT」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2ED65F4" w14:textId="69F0C666" w:rsidR="00661E21" w:rsidRPr="0026461E" w:rsidRDefault="00661E21" w:rsidP="002D2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D24" w:rsidRPr="0026461E" w14:paraId="592AC537" w14:textId="77777777" w:rsidTr="006923C1">
        <w:tc>
          <w:tcPr>
            <w:tcW w:w="1718" w:type="dxa"/>
            <w:shd w:val="clear" w:color="auto" w:fill="auto"/>
            <w:vAlign w:val="center"/>
          </w:tcPr>
          <w:p w14:paraId="2F7030A7" w14:textId="77777777" w:rsidR="00A03D24" w:rsidRPr="0026461E" w:rsidRDefault="00A03D24" w:rsidP="00A03D24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E07414B" w14:textId="3B7C7C4E" w:rsidR="00A03D24" w:rsidRPr="0026461E" w:rsidRDefault="0026461E" w:rsidP="00A03D24">
            <w:pPr>
              <w:autoSpaceDE w:val="0"/>
              <w:autoSpaceDN w:val="0"/>
              <w:adjustRightInd w:val="0"/>
              <w:jc w:val="center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</w:rPr>
              <w:t>2g1包：76.40円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760D726" w14:textId="292D71E9" w:rsidR="00A03D24" w:rsidRPr="0026461E" w:rsidRDefault="0026461E" w:rsidP="00A03D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461E">
              <w:rPr>
                <w:rFonts w:hint="eastAsia"/>
                <w:color w:val="000000"/>
                <w:sz w:val="20"/>
              </w:rPr>
              <w:t>2g1包：144.00円</w:t>
            </w:r>
          </w:p>
        </w:tc>
      </w:tr>
      <w:tr w:rsidR="00D0577D" w:rsidRPr="0026461E" w14:paraId="2C18A172" w14:textId="77777777" w:rsidTr="006923C1">
        <w:tc>
          <w:tcPr>
            <w:tcW w:w="1718" w:type="dxa"/>
            <w:shd w:val="clear" w:color="auto" w:fill="auto"/>
            <w:vAlign w:val="center"/>
          </w:tcPr>
          <w:p w14:paraId="58DCA4EC" w14:textId="77777777" w:rsidR="00D0577D" w:rsidRPr="0026461E" w:rsidRDefault="00D0577D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23AFD8B0" w14:textId="77777777" w:rsidR="00D0577D" w:rsidRPr="0026461E" w:rsidRDefault="00071A30" w:rsidP="002D2B05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オメガ</w:t>
            </w:r>
            <w:r w:rsidR="004D200B" w:rsidRPr="0026461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3脂肪酸エチル</w:t>
            </w:r>
          </w:p>
        </w:tc>
      </w:tr>
      <w:tr w:rsidR="009B07E8" w:rsidRPr="0026461E" w14:paraId="0994E04A" w14:textId="77777777" w:rsidTr="00920113">
        <w:tc>
          <w:tcPr>
            <w:tcW w:w="1718" w:type="dxa"/>
            <w:shd w:val="clear" w:color="auto" w:fill="auto"/>
            <w:vAlign w:val="center"/>
          </w:tcPr>
          <w:p w14:paraId="47F64D28" w14:textId="77777777" w:rsidR="009B07E8" w:rsidRPr="0026461E" w:rsidRDefault="009B07E8" w:rsidP="00C972A3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4EFAE0F4" w14:textId="77777777" w:rsidR="009B07E8" w:rsidRPr="0026461E" w:rsidRDefault="009B07E8" w:rsidP="00C972A3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1包中オメガ</w:t>
            </w:r>
            <w:r w:rsidR="004D200B" w:rsidRPr="0026461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3脂肪酸エチル2g</w:t>
            </w:r>
          </w:p>
        </w:tc>
      </w:tr>
      <w:tr w:rsidR="009B07E8" w:rsidRPr="0026461E" w14:paraId="2B657302" w14:textId="77777777" w:rsidTr="00920113">
        <w:tc>
          <w:tcPr>
            <w:tcW w:w="1718" w:type="dxa"/>
            <w:shd w:val="clear" w:color="auto" w:fill="auto"/>
            <w:vAlign w:val="center"/>
          </w:tcPr>
          <w:p w14:paraId="2F6D1CB9" w14:textId="77777777" w:rsidR="009B07E8" w:rsidRPr="0026461E" w:rsidRDefault="009B07E8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07F3B4A3" w14:textId="77777777" w:rsidR="009B07E8" w:rsidRPr="0026461E" w:rsidRDefault="009B07E8" w:rsidP="00920113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EPA・DHA製剤</w:t>
            </w:r>
          </w:p>
        </w:tc>
      </w:tr>
      <w:tr w:rsidR="00D0577D" w:rsidRPr="0026461E" w14:paraId="1E5C2B48" w14:textId="77777777" w:rsidTr="00920113">
        <w:tc>
          <w:tcPr>
            <w:tcW w:w="1718" w:type="dxa"/>
            <w:shd w:val="clear" w:color="auto" w:fill="auto"/>
            <w:vAlign w:val="center"/>
          </w:tcPr>
          <w:p w14:paraId="6DF9EA7E" w14:textId="77777777" w:rsidR="00D0577D" w:rsidRPr="0026461E" w:rsidRDefault="00D0577D" w:rsidP="002D2B0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920113" w:rsidRPr="0026461E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27A5CAA7" w14:textId="77777777" w:rsidR="00D0577D" w:rsidRPr="0026461E" w:rsidRDefault="00337538" w:rsidP="00920113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70"/>
            <w:bookmarkEnd w:id="0"/>
            <w:r w:rsidRPr="0026461E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高脂血症</w:t>
            </w:r>
          </w:p>
        </w:tc>
      </w:tr>
      <w:tr w:rsidR="009B07E8" w:rsidRPr="0026461E" w14:paraId="6CACF947" w14:textId="77777777" w:rsidTr="007D079A">
        <w:tc>
          <w:tcPr>
            <w:tcW w:w="1718" w:type="dxa"/>
            <w:shd w:val="clear" w:color="auto" w:fill="auto"/>
          </w:tcPr>
          <w:p w14:paraId="50F52EFD" w14:textId="77777777" w:rsidR="009B07E8" w:rsidRPr="0026461E" w:rsidRDefault="009B07E8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920113" w:rsidRPr="0026461E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8" w:type="dxa"/>
            <w:gridSpan w:val="2"/>
            <w:shd w:val="clear" w:color="auto" w:fill="auto"/>
          </w:tcPr>
          <w:p w14:paraId="691884D6" w14:textId="77777777" w:rsidR="009B07E8" w:rsidRPr="0026461E" w:rsidRDefault="009B07E8" w:rsidP="004318EF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通常、成人にはオメガ-3脂肪酸エチルとして1回2gを1日1回、食直後に経口投与する。ただし、トリグリセライド高値の程度により1回2g、1日2回まで増量できる。</w:t>
            </w:r>
          </w:p>
        </w:tc>
      </w:tr>
      <w:tr w:rsidR="00987ADB" w:rsidRPr="0026461E" w14:paraId="12353A4C" w14:textId="77777777" w:rsidTr="006923C1">
        <w:tc>
          <w:tcPr>
            <w:tcW w:w="1718" w:type="dxa"/>
            <w:shd w:val="clear" w:color="auto" w:fill="auto"/>
          </w:tcPr>
          <w:p w14:paraId="42E41C71" w14:textId="77777777" w:rsidR="00987ADB" w:rsidRPr="0026461E" w:rsidRDefault="00987ADB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920113" w:rsidRPr="0026461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9" w:type="dxa"/>
            <w:shd w:val="clear" w:color="auto" w:fill="auto"/>
          </w:tcPr>
          <w:p w14:paraId="4423FA6F" w14:textId="77777777" w:rsidR="00383E6E" w:rsidRPr="0026461E" w:rsidRDefault="00383E6E" w:rsidP="00383E6E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d-α-トコフェロール、香料、大豆レシチン</w:t>
            </w:r>
          </w:p>
          <w:p w14:paraId="334B56EE" w14:textId="77777777" w:rsidR="00987ADB" w:rsidRPr="0026461E" w:rsidRDefault="00383E6E" w:rsidP="00383E6E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カプセル本体：ゼラチン、無水クエン酸、白糖、ペクチン</w:t>
            </w:r>
          </w:p>
        </w:tc>
        <w:tc>
          <w:tcPr>
            <w:tcW w:w="4369" w:type="dxa"/>
            <w:shd w:val="clear" w:color="auto" w:fill="auto"/>
          </w:tcPr>
          <w:p w14:paraId="3E2E530F" w14:textId="54F81AB6" w:rsidR="00987ADB" w:rsidRPr="0026461E" w:rsidRDefault="00987ADB" w:rsidP="002657BA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87ADB" w:rsidRPr="0026461E" w14:paraId="76A84397" w14:textId="77777777" w:rsidTr="006923C1">
        <w:tc>
          <w:tcPr>
            <w:tcW w:w="1718" w:type="dxa"/>
            <w:shd w:val="clear" w:color="auto" w:fill="auto"/>
          </w:tcPr>
          <w:p w14:paraId="1F0A32E7" w14:textId="77777777" w:rsidR="00987ADB" w:rsidRPr="0026461E" w:rsidRDefault="00987ADB" w:rsidP="00987ADB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369" w:type="dxa"/>
            <w:shd w:val="clear" w:color="auto" w:fill="auto"/>
          </w:tcPr>
          <w:p w14:paraId="654F91B8" w14:textId="77777777" w:rsidR="00987ADB" w:rsidRPr="0026461E" w:rsidRDefault="00383E6E" w:rsidP="00383E6E">
            <w:pPr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直径約</w:t>
            </w:r>
            <w:r w:rsidRPr="0026461E">
              <w:rPr>
                <w:color w:val="000000"/>
                <w:sz w:val="20"/>
                <w:szCs w:val="20"/>
              </w:rPr>
              <w:t>4mm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の球形</w:t>
            </w:r>
            <w:r w:rsidR="00DD0053" w:rsidRPr="0026461E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無色</w:t>
            </w:r>
            <w:r w:rsidR="005F1A81" w:rsidRPr="0026461E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淡黄</w:t>
            </w:r>
            <w:r w:rsidR="005F1A81" w:rsidRPr="0026461E">
              <w:rPr>
                <w:rFonts w:hint="eastAsia"/>
                <w:color w:val="000000"/>
                <w:sz w:val="20"/>
                <w:szCs w:val="20"/>
              </w:rPr>
              <w:t>褐色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透明</w:t>
            </w:r>
            <w:r w:rsidR="00DD0053" w:rsidRPr="0026461E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26461E">
              <w:rPr>
                <w:rFonts w:hint="eastAsia"/>
                <w:color w:val="000000"/>
                <w:sz w:val="20"/>
                <w:szCs w:val="20"/>
              </w:rPr>
              <w:t>軟カプセル</w:t>
            </w:r>
          </w:p>
        </w:tc>
        <w:tc>
          <w:tcPr>
            <w:tcW w:w="4369" w:type="dxa"/>
            <w:shd w:val="clear" w:color="auto" w:fill="auto"/>
          </w:tcPr>
          <w:p w14:paraId="38963CD3" w14:textId="4D258D63" w:rsidR="00987ADB" w:rsidRPr="0026461E" w:rsidRDefault="00987ADB" w:rsidP="00987AD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87ABA" w:rsidRPr="0026461E" w14:paraId="7BF1188D" w14:textId="77777777" w:rsidTr="006923C1">
        <w:trPr>
          <w:trHeight w:val="4030"/>
        </w:trPr>
        <w:tc>
          <w:tcPr>
            <w:tcW w:w="1718" w:type="dxa"/>
            <w:shd w:val="clear" w:color="auto" w:fill="auto"/>
          </w:tcPr>
          <w:p w14:paraId="3035E900" w14:textId="77777777" w:rsidR="00587ABA" w:rsidRPr="0026461E" w:rsidRDefault="00587ABA" w:rsidP="00C544A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F386345" w14:textId="77777777" w:rsidR="00587ABA" w:rsidRPr="0026461E" w:rsidRDefault="00587ABA" w:rsidP="00C544A5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8" w:type="dxa"/>
            <w:gridSpan w:val="2"/>
            <w:shd w:val="clear" w:color="auto" w:fill="auto"/>
          </w:tcPr>
          <w:p w14:paraId="5144FF5E" w14:textId="77777777" w:rsidR="00587ABA" w:rsidRPr="0026461E" w:rsidRDefault="004818F7" w:rsidP="00786ED5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オメガ-3脂肪酸エチル粒状カプセル2g「MJT」</w:t>
            </w:r>
            <w:r w:rsidR="00786ED5" w:rsidRPr="0026461E">
              <w:rPr>
                <w:rFonts w:hint="eastAsia"/>
                <w:color w:val="000000"/>
                <w:sz w:val="20"/>
                <w:szCs w:val="20"/>
              </w:rPr>
              <w:t>は生物学的同等性試験において、標準品と薬物動態が同等と確認された。[社内資料（申請データ）]</w:t>
            </w:r>
            <w:r w:rsidR="00786ED5" w:rsidRPr="0026461E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F05A6EB" w14:textId="77777777" w:rsidR="00587ABA" w:rsidRPr="0026461E" w:rsidRDefault="00241513" w:rsidP="00C544A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6E1632E" w14:textId="77777777" w:rsidR="00241513" w:rsidRPr="0026461E" w:rsidRDefault="00241513" w:rsidP="00C544A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イコサペント酸　　　　　　　　　　　　　　　ドコサヘキサエン酸</w:t>
            </w:r>
          </w:p>
          <w:p w14:paraId="3FA6C56F" w14:textId="77777777" w:rsidR="00587ABA" w:rsidRPr="0026461E" w:rsidRDefault="00C37BF1" w:rsidP="007F731B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B36E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198.75pt;height:107.25pt;visibility:visible">
                  <v:imagedata r:id="rId7" o:title=""/>
                </v:shape>
              </w:pict>
            </w:r>
            <w:r w:rsidR="00241513" w:rsidRPr="0026461E">
              <w:rPr>
                <w:rFonts w:hint="eastAsia"/>
                <w:noProof/>
                <w:color w:val="000000"/>
              </w:rPr>
              <w:t xml:space="preserve">　</w:t>
            </w:r>
            <w:r w:rsidR="00241513" w:rsidRPr="0026461E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pict w14:anchorId="234FFF66">
                <v:shape id="図 5" o:spid="_x0000_i1026" type="#_x0000_t75" style="width:196.5pt;height:106.5pt;visibility:visible">
                  <v:imagedata r:id="rId8" o:title=""/>
                </v:shape>
              </w:pict>
            </w:r>
          </w:p>
        </w:tc>
      </w:tr>
      <w:tr w:rsidR="00C95362" w:rsidRPr="0026461E" w14:paraId="42BB87BA" w14:textId="77777777" w:rsidTr="00A03D24">
        <w:trPr>
          <w:trHeight w:val="454"/>
        </w:trPr>
        <w:tc>
          <w:tcPr>
            <w:tcW w:w="1718" w:type="dxa"/>
            <w:shd w:val="clear" w:color="auto" w:fill="auto"/>
          </w:tcPr>
          <w:p w14:paraId="6B47C245" w14:textId="77777777" w:rsidR="00C95362" w:rsidRPr="0026461E" w:rsidRDefault="00C95362" w:rsidP="00D744BE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3AF4C462" w14:textId="77777777" w:rsidR="00426F0D" w:rsidRPr="0026461E" w:rsidRDefault="00426F0D" w:rsidP="000B1069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5B1EAC0E" w14:textId="77777777" w:rsidR="00D744BE" w:rsidRPr="0026461E" w:rsidRDefault="00D744BE" w:rsidP="000B1069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C95362" w:rsidRPr="0026461E" w14:paraId="2311B053" w14:textId="77777777" w:rsidTr="00A03D24">
        <w:trPr>
          <w:trHeight w:val="454"/>
        </w:trPr>
        <w:tc>
          <w:tcPr>
            <w:tcW w:w="1718" w:type="dxa"/>
            <w:shd w:val="clear" w:color="auto" w:fill="auto"/>
          </w:tcPr>
          <w:p w14:paraId="2F52C0F7" w14:textId="77777777" w:rsidR="00C95362" w:rsidRPr="0026461E" w:rsidRDefault="00C95362" w:rsidP="00D744BE">
            <w:pPr>
              <w:jc w:val="center"/>
              <w:rPr>
                <w:color w:val="000000"/>
                <w:sz w:val="20"/>
                <w:szCs w:val="20"/>
              </w:rPr>
            </w:pPr>
            <w:r w:rsidRPr="0026461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8" w:type="dxa"/>
            <w:gridSpan w:val="2"/>
            <w:shd w:val="clear" w:color="auto" w:fill="auto"/>
            <w:vAlign w:val="center"/>
          </w:tcPr>
          <w:p w14:paraId="14C187C5" w14:textId="77777777" w:rsidR="00426F0D" w:rsidRPr="0026461E" w:rsidRDefault="00426F0D" w:rsidP="000B1069">
            <w:pPr>
              <w:rPr>
                <w:color w:val="000000"/>
                <w:sz w:val="20"/>
                <w:szCs w:val="20"/>
              </w:rPr>
            </w:pPr>
          </w:p>
          <w:p w14:paraId="5F824158" w14:textId="77777777" w:rsidR="00D744BE" w:rsidRPr="0026461E" w:rsidRDefault="00D744BE" w:rsidP="000B106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8A63472" w14:textId="77777777" w:rsidR="000A40BA" w:rsidRPr="0026461E" w:rsidRDefault="000A40BA" w:rsidP="00587ABA">
      <w:pPr>
        <w:rPr>
          <w:color w:val="000000"/>
        </w:rPr>
      </w:pPr>
    </w:p>
    <w:sectPr w:rsidR="000A40BA" w:rsidRPr="0026461E" w:rsidSect="00FF0650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54F0" w14:textId="77777777" w:rsidR="005F6E5C" w:rsidRDefault="005F6E5C" w:rsidP="00661E21">
      <w:r>
        <w:separator/>
      </w:r>
    </w:p>
  </w:endnote>
  <w:endnote w:type="continuationSeparator" w:id="0">
    <w:p w14:paraId="769E1A42" w14:textId="77777777" w:rsidR="005F6E5C" w:rsidRDefault="005F6E5C" w:rsidP="006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9E8E" w14:textId="77777777" w:rsidR="005F6E5C" w:rsidRDefault="005F6E5C" w:rsidP="00661E21">
      <w:r>
        <w:separator/>
      </w:r>
    </w:p>
  </w:footnote>
  <w:footnote w:type="continuationSeparator" w:id="0">
    <w:p w14:paraId="1CEAD614" w14:textId="77777777" w:rsidR="005F6E5C" w:rsidRDefault="005F6E5C" w:rsidP="0066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0778999">
    <w:abstractNumId w:val="1"/>
  </w:num>
  <w:num w:numId="2" w16cid:durableId="1494957008">
    <w:abstractNumId w:val="0"/>
  </w:num>
  <w:num w:numId="3" w16cid:durableId="1508789919">
    <w:abstractNumId w:val="2"/>
  </w:num>
  <w:num w:numId="4" w16cid:durableId="1920207354">
    <w:abstractNumId w:val="3"/>
  </w:num>
  <w:num w:numId="5" w16cid:durableId="195200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650"/>
    <w:rsid w:val="00006D33"/>
    <w:rsid w:val="0001618C"/>
    <w:rsid w:val="000371AB"/>
    <w:rsid w:val="00065285"/>
    <w:rsid w:val="00071A30"/>
    <w:rsid w:val="000747A8"/>
    <w:rsid w:val="000A40BA"/>
    <w:rsid w:val="000B1069"/>
    <w:rsid w:val="000D3791"/>
    <w:rsid w:val="001244FE"/>
    <w:rsid w:val="0013326B"/>
    <w:rsid w:val="00147BEE"/>
    <w:rsid w:val="00164EB5"/>
    <w:rsid w:val="0017310B"/>
    <w:rsid w:val="00184960"/>
    <w:rsid w:val="001A201B"/>
    <w:rsid w:val="001C1367"/>
    <w:rsid w:val="001D2F41"/>
    <w:rsid w:val="001D4B7D"/>
    <w:rsid w:val="001E7B72"/>
    <w:rsid w:val="00206DF3"/>
    <w:rsid w:val="002408C9"/>
    <w:rsid w:val="00241513"/>
    <w:rsid w:val="00242D21"/>
    <w:rsid w:val="0025133A"/>
    <w:rsid w:val="00257228"/>
    <w:rsid w:val="0026461E"/>
    <w:rsid w:val="002657BA"/>
    <w:rsid w:val="00285833"/>
    <w:rsid w:val="002D2B05"/>
    <w:rsid w:val="002D71B7"/>
    <w:rsid w:val="00303F72"/>
    <w:rsid w:val="00323EA8"/>
    <w:rsid w:val="003302D3"/>
    <w:rsid w:val="00337538"/>
    <w:rsid w:val="00345C48"/>
    <w:rsid w:val="0036618A"/>
    <w:rsid w:val="00383E6E"/>
    <w:rsid w:val="00385875"/>
    <w:rsid w:val="003B7281"/>
    <w:rsid w:val="003E3711"/>
    <w:rsid w:val="003E6E56"/>
    <w:rsid w:val="003F25ED"/>
    <w:rsid w:val="00421EAF"/>
    <w:rsid w:val="00426F0D"/>
    <w:rsid w:val="004318EF"/>
    <w:rsid w:val="00454DB1"/>
    <w:rsid w:val="004818F7"/>
    <w:rsid w:val="00493D4C"/>
    <w:rsid w:val="004A55FE"/>
    <w:rsid w:val="004B3483"/>
    <w:rsid w:val="004D200B"/>
    <w:rsid w:val="004D3CF1"/>
    <w:rsid w:val="004E16D0"/>
    <w:rsid w:val="004E5466"/>
    <w:rsid w:val="004F7F15"/>
    <w:rsid w:val="005176BA"/>
    <w:rsid w:val="005448ED"/>
    <w:rsid w:val="00560B32"/>
    <w:rsid w:val="0057099E"/>
    <w:rsid w:val="005734CE"/>
    <w:rsid w:val="00587ABA"/>
    <w:rsid w:val="005924C1"/>
    <w:rsid w:val="005B6F23"/>
    <w:rsid w:val="005D3F72"/>
    <w:rsid w:val="005F1A81"/>
    <w:rsid w:val="005F675E"/>
    <w:rsid w:val="005F6E5C"/>
    <w:rsid w:val="0063726E"/>
    <w:rsid w:val="00652DCB"/>
    <w:rsid w:val="006600F7"/>
    <w:rsid w:val="0066023A"/>
    <w:rsid w:val="00661E21"/>
    <w:rsid w:val="00677A25"/>
    <w:rsid w:val="00680541"/>
    <w:rsid w:val="0068273E"/>
    <w:rsid w:val="006923C1"/>
    <w:rsid w:val="00694897"/>
    <w:rsid w:val="006B1B58"/>
    <w:rsid w:val="006B60E3"/>
    <w:rsid w:val="006C7DD5"/>
    <w:rsid w:val="006D2040"/>
    <w:rsid w:val="006D4694"/>
    <w:rsid w:val="00733E94"/>
    <w:rsid w:val="00761494"/>
    <w:rsid w:val="007627D7"/>
    <w:rsid w:val="00774C1F"/>
    <w:rsid w:val="00784EED"/>
    <w:rsid w:val="00786ED5"/>
    <w:rsid w:val="00797E19"/>
    <w:rsid w:val="007B1B27"/>
    <w:rsid w:val="007D079A"/>
    <w:rsid w:val="007E6667"/>
    <w:rsid w:val="007F731B"/>
    <w:rsid w:val="00815275"/>
    <w:rsid w:val="0082793A"/>
    <w:rsid w:val="00844604"/>
    <w:rsid w:val="0087357B"/>
    <w:rsid w:val="00891A11"/>
    <w:rsid w:val="008D7323"/>
    <w:rsid w:val="008F15B0"/>
    <w:rsid w:val="00902EAD"/>
    <w:rsid w:val="00920113"/>
    <w:rsid w:val="0092139C"/>
    <w:rsid w:val="00932F8D"/>
    <w:rsid w:val="009427DC"/>
    <w:rsid w:val="009563ED"/>
    <w:rsid w:val="009755E3"/>
    <w:rsid w:val="00987ADB"/>
    <w:rsid w:val="00994365"/>
    <w:rsid w:val="009A3BCF"/>
    <w:rsid w:val="009B07E8"/>
    <w:rsid w:val="009B471C"/>
    <w:rsid w:val="009C4104"/>
    <w:rsid w:val="009D0BBD"/>
    <w:rsid w:val="00A03D24"/>
    <w:rsid w:val="00A04D67"/>
    <w:rsid w:val="00A102BF"/>
    <w:rsid w:val="00A65D89"/>
    <w:rsid w:val="00A819EB"/>
    <w:rsid w:val="00A85ABB"/>
    <w:rsid w:val="00AA47A8"/>
    <w:rsid w:val="00AF6658"/>
    <w:rsid w:val="00B02B85"/>
    <w:rsid w:val="00B07177"/>
    <w:rsid w:val="00B13198"/>
    <w:rsid w:val="00B1475B"/>
    <w:rsid w:val="00B15C74"/>
    <w:rsid w:val="00B2391D"/>
    <w:rsid w:val="00B2740C"/>
    <w:rsid w:val="00B313BD"/>
    <w:rsid w:val="00B33B7D"/>
    <w:rsid w:val="00B55372"/>
    <w:rsid w:val="00B65E60"/>
    <w:rsid w:val="00B91698"/>
    <w:rsid w:val="00BA0FFC"/>
    <w:rsid w:val="00BB6ED5"/>
    <w:rsid w:val="00BD042B"/>
    <w:rsid w:val="00BD56DA"/>
    <w:rsid w:val="00C06615"/>
    <w:rsid w:val="00C17124"/>
    <w:rsid w:val="00C24625"/>
    <w:rsid w:val="00C33543"/>
    <w:rsid w:val="00C37BF1"/>
    <w:rsid w:val="00C43702"/>
    <w:rsid w:val="00C4611D"/>
    <w:rsid w:val="00C52138"/>
    <w:rsid w:val="00C544A5"/>
    <w:rsid w:val="00C9206C"/>
    <w:rsid w:val="00C95362"/>
    <w:rsid w:val="00C972A3"/>
    <w:rsid w:val="00CA1156"/>
    <w:rsid w:val="00CB6DE0"/>
    <w:rsid w:val="00CC77FC"/>
    <w:rsid w:val="00CE1FC7"/>
    <w:rsid w:val="00CE37E0"/>
    <w:rsid w:val="00D02658"/>
    <w:rsid w:val="00D0577D"/>
    <w:rsid w:val="00D50C95"/>
    <w:rsid w:val="00D66104"/>
    <w:rsid w:val="00D70A22"/>
    <w:rsid w:val="00D744BE"/>
    <w:rsid w:val="00D97AA5"/>
    <w:rsid w:val="00DA4636"/>
    <w:rsid w:val="00DD0053"/>
    <w:rsid w:val="00DF21E1"/>
    <w:rsid w:val="00E02912"/>
    <w:rsid w:val="00E07499"/>
    <w:rsid w:val="00E10190"/>
    <w:rsid w:val="00E10997"/>
    <w:rsid w:val="00E132DC"/>
    <w:rsid w:val="00E15B9A"/>
    <w:rsid w:val="00E173E9"/>
    <w:rsid w:val="00E454C3"/>
    <w:rsid w:val="00E53C64"/>
    <w:rsid w:val="00E65A4E"/>
    <w:rsid w:val="00E73B13"/>
    <w:rsid w:val="00E85889"/>
    <w:rsid w:val="00E86B1A"/>
    <w:rsid w:val="00EC3CE9"/>
    <w:rsid w:val="00EE408C"/>
    <w:rsid w:val="00EF5BAC"/>
    <w:rsid w:val="00EF627A"/>
    <w:rsid w:val="00F2137B"/>
    <w:rsid w:val="00F2798F"/>
    <w:rsid w:val="00F63482"/>
    <w:rsid w:val="00F67716"/>
    <w:rsid w:val="00F705F6"/>
    <w:rsid w:val="00F7108A"/>
    <w:rsid w:val="00F73B0F"/>
    <w:rsid w:val="00F97AA7"/>
    <w:rsid w:val="00FB40BC"/>
    <w:rsid w:val="00FC0126"/>
    <w:rsid w:val="00FC719A"/>
    <w:rsid w:val="00FD6DE6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52FDCA6"/>
  <w15:chartTrackingRefBased/>
  <w15:docId w15:val="{DFFA9466-DE84-4EDB-A190-214041B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1E21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1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1E21"/>
    <w:rPr>
      <w:rFonts w:ascii="ＭＳ ゴシック" w:eastAsia="ＭＳ ゴシック"/>
      <w:kern w:val="2"/>
      <w:sz w:val="21"/>
      <w:szCs w:val="24"/>
    </w:rPr>
  </w:style>
  <w:style w:type="paragraph" w:customStyle="1" w:styleId="Pa7">
    <w:name w:val="Pa7"/>
    <w:basedOn w:val="a"/>
    <w:next w:val="a"/>
    <w:uiPriority w:val="99"/>
    <w:rsid w:val="00987ADB"/>
    <w:pPr>
      <w:autoSpaceDE w:val="0"/>
      <w:autoSpaceDN w:val="0"/>
      <w:adjustRightInd w:val="0"/>
      <w:spacing w:line="161" w:lineRule="atLeast"/>
      <w:jc w:val="left"/>
    </w:pPr>
    <w:rPr>
      <w:rFonts w:ascii="u....." w:eastAsia="u....."/>
      <w:kern w:val="0"/>
      <w:sz w:val="24"/>
    </w:rPr>
  </w:style>
  <w:style w:type="paragraph" w:customStyle="1" w:styleId="Pa3">
    <w:name w:val="Pa3"/>
    <w:basedOn w:val="a"/>
    <w:next w:val="a"/>
    <w:uiPriority w:val="99"/>
    <w:rsid w:val="00987ADB"/>
    <w:pPr>
      <w:autoSpaceDE w:val="0"/>
      <w:autoSpaceDN w:val="0"/>
      <w:adjustRightInd w:val="0"/>
      <w:spacing w:line="161" w:lineRule="atLeast"/>
      <w:jc w:val="left"/>
    </w:pPr>
    <w:rPr>
      <w:rFonts w:ascii="u....." w:eastAsia="u....."/>
      <w:kern w:val="0"/>
      <w:sz w:val="24"/>
    </w:rPr>
  </w:style>
  <w:style w:type="paragraph" w:styleId="a9">
    <w:name w:val="Revision"/>
    <w:hidden/>
    <w:uiPriority w:val="99"/>
    <w:semiHidden/>
    <w:rsid w:val="00844604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03D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3D2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03D24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3D2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03D24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0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7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7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2012-08-27T05:06:00Z</cp:lastPrinted>
  <dcterms:created xsi:type="dcterms:W3CDTF">2025-03-17T08:02:00Z</dcterms:created>
  <dcterms:modified xsi:type="dcterms:W3CDTF">2025-03-18T06:39:00Z</dcterms:modified>
</cp:coreProperties>
</file>